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</w:p>
    <w:p w:rsidR="00CA4141" w:rsidRPr="00CF3CBC" w:rsidRDefault="00CF3CBC" w:rsidP="00CF3CBC">
      <w:pPr>
        <w:jc w:val="right"/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Председателю Правления</w:t>
      </w:r>
    </w:p>
    <w:p w:rsidR="00CF3CBC" w:rsidRPr="00CF3CBC" w:rsidRDefault="00CF3CBC" w:rsidP="00CF3CBC">
      <w:pPr>
        <w:jc w:val="right"/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Ассоциации Инвесторов Москвы</w:t>
      </w:r>
    </w:p>
    <w:p w:rsidR="00CF3CBC" w:rsidRPr="00CF3CBC" w:rsidRDefault="00CF3CBC" w:rsidP="00CF3CBC">
      <w:pPr>
        <w:jc w:val="right"/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Цветковой Любовь Юрьевне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</w:p>
    <w:p w:rsidR="00CF3CBC" w:rsidRDefault="00CF3CBC" w:rsidP="00CF3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BC" w:rsidRPr="00CF3CBC" w:rsidRDefault="00CF3CBC" w:rsidP="00CF3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Заявление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</w:p>
    <w:p w:rsidR="00CF3CBC" w:rsidRPr="00CF3CBC" w:rsidRDefault="00CF3CBC" w:rsidP="00CF3C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proofErr w:type="gramStart"/>
      <w:r w:rsidRPr="00CF3CBC">
        <w:rPr>
          <w:rFonts w:ascii="Times New Roman" w:hAnsi="Times New Roman" w:cs="Times New Roman"/>
          <w:sz w:val="28"/>
          <w:szCs w:val="28"/>
        </w:rPr>
        <w:t>принятии  (</w:t>
      </w:r>
      <w:proofErr w:type="gramEnd"/>
      <w:r w:rsidRPr="00CF3CBC">
        <w:rPr>
          <w:rFonts w:ascii="Times New Roman" w:hAnsi="Times New Roman" w:cs="Times New Roman"/>
          <w:sz w:val="28"/>
          <w:szCs w:val="28"/>
        </w:rPr>
        <w:t xml:space="preserve">название юридического лица – вступающего в члены) в члены Ассоциации инвесторов Москвы с (число-месяц-год). 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</w:p>
    <w:p w:rsidR="00CF3CBC" w:rsidRDefault="00CF3CBC">
      <w:pPr>
        <w:rPr>
          <w:rFonts w:ascii="Times New Roman" w:hAnsi="Times New Roman" w:cs="Times New Roman"/>
          <w:sz w:val="28"/>
          <w:szCs w:val="28"/>
        </w:rPr>
      </w:pP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CBC" w:rsidRPr="00CF3CBC" w:rsidRDefault="00CF3CBC" w:rsidP="00CF3CBC">
      <w:pPr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 xml:space="preserve">ФИО </w:t>
      </w:r>
      <w:r w:rsidRPr="00CF3CBC">
        <w:rPr>
          <w:rFonts w:ascii="Times New Roman" w:hAnsi="Times New Roman" w:cs="Times New Roman"/>
          <w:sz w:val="28"/>
          <w:szCs w:val="28"/>
        </w:rPr>
        <w:t>Руководителя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CF3CBC" w:rsidRPr="00CF3CBC" w:rsidRDefault="00CF3CBC" w:rsidP="00CF3CBC">
      <w:pPr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Подпись</w:t>
      </w:r>
      <w:r w:rsidRPr="00CF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Печать</w:t>
      </w:r>
    </w:p>
    <w:p w:rsidR="00CF3CBC" w:rsidRPr="00CF3CBC" w:rsidRDefault="00CF3CBC">
      <w:pPr>
        <w:rPr>
          <w:rFonts w:ascii="Times New Roman" w:hAnsi="Times New Roman" w:cs="Times New Roman"/>
          <w:sz w:val="28"/>
          <w:szCs w:val="28"/>
        </w:rPr>
      </w:pPr>
      <w:r w:rsidRPr="00CF3CBC">
        <w:rPr>
          <w:rFonts w:ascii="Times New Roman" w:hAnsi="Times New Roman" w:cs="Times New Roman"/>
          <w:sz w:val="28"/>
          <w:szCs w:val="28"/>
        </w:rPr>
        <w:t>Дата</w:t>
      </w:r>
    </w:p>
    <w:sectPr w:rsidR="00CF3CBC" w:rsidRPr="00C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BC"/>
    <w:rsid w:val="005B6EDF"/>
    <w:rsid w:val="00CF3CBC"/>
    <w:rsid w:val="00E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CAE8-591A-4625-910F-5AE1FC6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2015-04-28T09:54:00Z</dcterms:created>
  <dcterms:modified xsi:type="dcterms:W3CDTF">2015-04-28T10:00:00Z</dcterms:modified>
</cp:coreProperties>
</file>